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4D66E" w14:textId="63D2FBEB" w:rsidR="00E21A5C" w:rsidRDefault="004926A7" w:rsidP="00AB2CFC">
      <w:pPr>
        <w:pStyle w:val="Titre"/>
      </w:pPr>
      <w:bookmarkStart w:id="0" w:name="_GoBack"/>
      <w:bookmarkEnd w:id="0"/>
      <w:r>
        <w:t>L</w:t>
      </w:r>
      <w:r w:rsidR="002012D4">
        <w:t>e ras el-</w:t>
      </w:r>
      <w:proofErr w:type="spellStart"/>
      <w:r w:rsidR="002012D4">
        <w:t>hanout</w:t>
      </w:r>
      <w:proofErr w:type="spellEnd"/>
      <w:r w:rsidR="002012D4">
        <w:t>, « or » du Maroc</w:t>
      </w:r>
    </w:p>
    <w:p w14:paraId="210AB5BC" w14:textId="77777777" w:rsidR="002012D4" w:rsidRDefault="002012D4" w:rsidP="00090704">
      <w:pPr>
        <w:pStyle w:val="Titre1"/>
      </w:pPr>
    </w:p>
    <w:p w14:paraId="22219BB7" w14:textId="520D9601" w:rsidR="009A5E20" w:rsidRDefault="00B57AA6" w:rsidP="00AB2CFC">
      <w:pPr>
        <w:pStyle w:val="Titre1"/>
      </w:pPr>
      <w:r w:rsidRPr="002012D4">
        <w:t>Je découvre un environnement professionnel</w:t>
      </w:r>
    </w:p>
    <w:p w14:paraId="60B9913A" w14:textId="77777777" w:rsidR="009A5E20" w:rsidRDefault="009A5E20" w:rsidP="008E4A3A"/>
    <w:p w14:paraId="10515455" w14:textId="10BB1280" w:rsidR="009A5E20" w:rsidRDefault="00534598" w:rsidP="008E4A3A">
      <w:r w:rsidRPr="00ED2710">
        <w:rPr>
          <w:noProof/>
          <w:lang w:eastAsia="fr-FR"/>
        </w:rPr>
        <w:drawing>
          <wp:inline distT="0" distB="0" distL="0" distR="0" wp14:anchorId="73C17A22" wp14:editId="408F2DA7">
            <wp:extent cx="6038603" cy="3860523"/>
            <wp:effectExtent l="0" t="0" r="635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2277" cy="38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530C7" w14:textId="77777777" w:rsidR="009A5E20" w:rsidRDefault="009A5E20" w:rsidP="008E4A3A"/>
    <w:p w14:paraId="4EAAEB3E" w14:textId="7EA7A316" w:rsidR="008E4A3A" w:rsidRDefault="008E4A3A" w:rsidP="008E4A3A"/>
    <w:p w14:paraId="0E0F7FC5" w14:textId="77777777" w:rsidR="008E4A3A" w:rsidRDefault="008E4A3A" w:rsidP="008E4A3A"/>
    <w:p w14:paraId="03A55EAB" w14:textId="77777777" w:rsidR="008E4A3A" w:rsidRDefault="008E4A3A" w:rsidP="008E4A3A"/>
    <w:p w14:paraId="10EBD539" w14:textId="77777777" w:rsidR="009A5E20" w:rsidRDefault="009A5E20" w:rsidP="008E4A3A"/>
    <w:p w14:paraId="1FD9DCD8" w14:textId="77777777" w:rsidR="00F34F90" w:rsidRPr="006371DF" w:rsidRDefault="00F34F90" w:rsidP="002012D4">
      <w:pPr>
        <w:rPr>
          <w:rFonts w:cs="Tahoma"/>
        </w:rPr>
      </w:pPr>
    </w:p>
    <w:sectPr w:rsidR="00F34F90" w:rsidRPr="006371DF" w:rsidSect="00AB5A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467FD" w14:textId="77777777" w:rsidR="007C50E5" w:rsidRDefault="007C50E5" w:rsidP="00405E75">
      <w:r>
        <w:separator/>
      </w:r>
    </w:p>
  </w:endnote>
  <w:endnote w:type="continuationSeparator" w:id="0">
    <w:p w14:paraId="1AAEE8BA" w14:textId="77777777" w:rsidR="007C50E5" w:rsidRDefault="007C50E5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2517A" w14:textId="77777777" w:rsidR="008E657F" w:rsidRDefault="008E657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405E75" w:rsidRPr="005764AF" w14:paraId="05B51331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A103959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B74E4A6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736DA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736DA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E747B8F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1D5488DF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0EADE431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4017F7C7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2896E2C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4F13824A" w14:textId="77777777" w:rsidR="00405E75" w:rsidRDefault="00405E75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9646F" w14:textId="77777777" w:rsidR="008E657F" w:rsidRDefault="008E657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B610C" w14:textId="77777777" w:rsidR="007C50E5" w:rsidRDefault="007C50E5" w:rsidP="00405E75">
      <w:r>
        <w:separator/>
      </w:r>
    </w:p>
  </w:footnote>
  <w:footnote w:type="continuationSeparator" w:id="0">
    <w:p w14:paraId="07D9D33A" w14:textId="77777777" w:rsidR="007C50E5" w:rsidRDefault="007C50E5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20CF4" w14:textId="77777777" w:rsidR="008E657F" w:rsidRDefault="008E657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91" w:type="dxa"/>
      <w:tblInd w:w="5226" w:type="dxa"/>
      <w:tblLook w:val="04A0" w:firstRow="1" w:lastRow="0" w:firstColumn="1" w:lastColumn="0" w:noHBand="0" w:noVBand="1"/>
    </w:tblPr>
    <w:tblGrid>
      <w:gridCol w:w="3175"/>
      <w:gridCol w:w="2016"/>
    </w:tblGrid>
    <w:tr w:rsidR="00405E75" w:rsidRPr="005764AF" w14:paraId="1F2F431F" w14:textId="77777777" w:rsidTr="00895F07">
      <w:trPr>
        <w:trHeight w:val="71"/>
      </w:trPr>
      <w:tc>
        <w:tcPr>
          <w:tcW w:w="3175" w:type="dxa"/>
          <w:shd w:val="clear" w:color="auto" w:fill="auto"/>
        </w:tcPr>
        <w:p w14:paraId="2073BB26" w14:textId="1A4606F2"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7736DA">
            <w:rPr>
              <w:noProof/>
              <w:color w:val="A6A6A6"/>
              <w:sz w:val="16"/>
            </w:rPr>
            <w:t>Le ras el-hanout, « or » du Maroc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12DF64EB" w14:textId="77777777"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51CF4F8" wp14:editId="63BBD767">
                <wp:extent cx="215900" cy="215900"/>
                <wp:effectExtent l="0" t="0" r="12700" b="1270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2EB521" w14:textId="77777777" w:rsidR="00405E75" w:rsidRPr="00405E75" w:rsidRDefault="00C61221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048B7D18" wp14:editId="1344C15E">
          <wp:simplePos x="0" y="0"/>
          <wp:positionH relativeFrom="page">
            <wp:posOffset>-461171</wp:posOffset>
          </wp:positionH>
          <wp:positionV relativeFrom="page">
            <wp:posOffset>-7951</wp:posOffset>
          </wp:positionV>
          <wp:extent cx="8015466" cy="827403"/>
          <wp:effectExtent l="0" t="0" r="0" b="11430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5466" cy="827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E9AC3" w14:textId="77777777" w:rsidR="008E657F" w:rsidRDefault="008E657F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1" type="#_x0000_t75" style="width:65.1pt;height:34.45pt" o:bullet="t">
        <v:imagedata r:id="rId1" o:title="Fleche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4F"/>
    <w:rsid w:val="00005043"/>
    <w:rsid w:val="00005A0D"/>
    <w:rsid w:val="00052002"/>
    <w:rsid w:val="00076D3B"/>
    <w:rsid w:val="00090704"/>
    <w:rsid w:val="000B3B64"/>
    <w:rsid w:val="000D11D9"/>
    <w:rsid w:val="000D49E7"/>
    <w:rsid w:val="00134BB5"/>
    <w:rsid w:val="00135CEF"/>
    <w:rsid w:val="00156773"/>
    <w:rsid w:val="001743D2"/>
    <w:rsid w:val="0019219B"/>
    <w:rsid w:val="001B24F8"/>
    <w:rsid w:val="001F79D0"/>
    <w:rsid w:val="002012D4"/>
    <w:rsid w:val="00210F73"/>
    <w:rsid w:val="002221AD"/>
    <w:rsid w:val="00227E5B"/>
    <w:rsid w:val="00236EB8"/>
    <w:rsid w:val="0023752C"/>
    <w:rsid w:val="002434C9"/>
    <w:rsid w:val="00253B50"/>
    <w:rsid w:val="00275949"/>
    <w:rsid w:val="002879BC"/>
    <w:rsid w:val="0029749A"/>
    <w:rsid w:val="002A244C"/>
    <w:rsid w:val="002B5531"/>
    <w:rsid w:val="002D0A8B"/>
    <w:rsid w:val="002D1A21"/>
    <w:rsid w:val="002E4FDE"/>
    <w:rsid w:val="00343D82"/>
    <w:rsid w:val="003B5BFF"/>
    <w:rsid w:val="003D5917"/>
    <w:rsid w:val="003F6332"/>
    <w:rsid w:val="00401436"/>
    <w:rsid w:val="00405E75"/>
    <w:rsid w:val="00412E3A"/>
    <w:rsid w:val="00441EC5"/>
    <w:rsid w:val="00460797"/>
    <w:rsid w:val="004613ED"/>
    <w:rsid w:val="00463C51"/>
    <w:rsid w:val="0048518E"/>
    <w:rsid w:val="00492445"/>
    <w:rsid w:val="004926A7"/>
    <w:rsid w:val="00492ECA"/>
    <w:rsid w:val="004B10C1"/>
    <w:rsid w:val="004C0335"/>
    <w:rsid w:val="004D24C1"/>
    <w:rsid w:val="004D6ED3"/>
    <w:rsid w:val="005021ED"/>
    <w:rsid w:val="00534598"/>
    <w:rsid w:val="005764AF"/>
    <w:rsid w:val="005B2913"/>
    <w:rsid w:val="005E1928"/>
    <w:rsid w:val="006329BB"/>
    <w:rsid w:val="006371DF"/>
    <w:rsid w:val="006507EE"/>
    <w:rsid w:val="0065715E"/>
    <w:rsid w:val="00661131"/>
    <w:rsid w:val="00661F09"/>
    <w:rsid w:val="006B1705"/>
    <w:rsid w:val="006F53D4"/>
    <w:rsid w:val="007736DA"/>
    <w:rsid w:val="007850FE"/>
    <w:rsid w:val="0079638C"/>
    <w:rsid w:val="007966C5"/>
    <w:rsid w:val="007B7A74"/>
    <w:rsid w:val="007C4675"/>
    <w:rsid w:val="007C50E5"/>
    <w:rsid w:val="007F17DC"/>
    <w:rsid w:val="00812E9A"/>
    <w:rsid w:val="008211F4"/>
    <w:rsid w:val="00830522"/>
    <w:rsid w:val="008324EC"/>
    <w:rsid w:val="00856544"/>
    <w:rsid w:val="00883098"/>
    <w:rsid w:val="00885A88"/>
    <w:rsid w:val="00887466"/>
    <w:rsid w:val="0089371B"/>
    <w:rsid w:val="00895F07"/>
    <w:rsid w:val="008C554A"/>
    <w:rsid w:val="008D464B"/>
    <w:rsid w:val="008E1A2E"/>
    <w:rsid w:val="008E4A3A"/>
    <w:rsid w:val="008E657F"/>
    <w:rsid w:val="008F1155"/>
    <w:rsid w:val="009175C8"/>
    <w:rsid w:val="00925763"/>
    <w:rsid w:val="00974669"/>
    <w:rsid w:val="00980C96"/>
    <w:rsid w:val="009A5E20"/>
    <w:rsid w:val="009B0180"/>
    <w:rsid w:val="009B56D7"/>
    <w:rsid w:val="009C0C43"/>
    <w:rsid w:val="009D0223"/>
    <w:rsid w:val="009F592F"/>
    <w:rsid w:val="00A12B5E"/>
    <w:rsid w:val="00A22313"/>
    <w:rsid w:val="00A26DA3"/>
    <w:rsid w:val="00A31D15"/>
    <w:rsid w:val="00A45921"/>
    <w:rsid w:val="00A5068A"/>
    <w:rsid w:val="00A51E5F"/>
    <w:rsid w:val="00A65F4F"/>
    <w:rsid w:val="00A75D53"/>
    <w:rsid w:val="00AB2057"/>
    <w:rsid w:val="00AB2CFC"/>
    <w:rsid w:val="00AB5A0E"/>
    <w:rsid w:val="00AC2751"/>
    <w:rsid w:val="00AC5FBA"/>
    <w:rsid w:val="00AD49AE"/>
    <w:rsid w:val="00B0359C"/>
    <w:rsid w:val="00B217D2"/>
    <w:rsid w:val="00B43518"/>
    <w:rsid w:val="00B545A9"/>
    <w:rsid w:val="00B54A29"/>
    <w:rsid w:val="00B57AA6"/>
    <w:rsid w:val="00BC3B07"/>
    <w:rsid w:val="00BC6095"/>
    <w:rsid w:val="00BD697F"/>
    <w:rsid w:val="00BE339B"/>
    <w:rsid w:val="00C37704"/>
    <w:rsid w:val="00C37BCA"/>
    <w:rsid w:val="00C61221"/>
    <w:rsid w:val="00C81B89"/>
    <w:rsid w:val="00C8385B"/>
    <w:rsid w:val="00C956F4"/>
    <w:rsid w:val="00CA061A"/>
    <w:rsid w:val="00CD4980"/>
    <w:rsid w:val="00CD4E1D"/>
    <w:rsid w:val="00CF1A2F"/>
    <w:rsid w:val="00CF2C30"/>
    <w:rsid w:val="00CF47D5"/>
    <w:rsid w:val="00D01777"/>
    <w:rsid w:val="00D17403"/>
    <w:rsid w:val="00D3081E"/>
    <w:rsid w:val="00D467A1"/>
    <w:rsid w:val="00D47A44"/>
    <w:rsid w:val="00D979BC"/>
    <w:rsid w:val="00DA7654"/>
    <w:rsid w:val="00DD6ACA"/>
    <w:rsid w:val="00E21A5C"/>
    <w:rsid w:val="00E3322C"/>
    <w:rsid w:val="00E605A4"/>
    <w:rsid w:val="00E624C0"/>
    <w:rsid w:val="00E87307"/>
    <w:rsid w:val="00EB07F7"/>
    <w:rsid w:val="00EB09B3"/>
    <w:rsid w:val="00ED2710"/>
    <w:rsid w:val="00EE0687"/>
    <w:rsid w:val="00F00471"/>
    <w:rsid w:val="00F34F90"/>
    <w:rsid w:val="00F4107C"/>
    <w:rsid w:val="00F52333"/>
    <w:rsid w:val="00F56DA3"/>
    <w:rsid w:val="00F70251"/>
    <w:rsid w:val="00FA38ED"/>
    <w:rsid w:val="00FB5AE0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E6FA08"/>
  <w14:defaultImageDpi w14:val="300"/>
  <w15:docId w15:val="{3D50CBCC-AE3F-44DF-8596-41FEB755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deliste">
    <w:name w:val="List Paragraph"/>
    <w:basedOn w:val="Normal"/>
    <w:uiPriority w:val="72"/>
    <w:rsid w:val="00E21A5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7594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275949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275949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94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949"/>
    <w:rPr>
      <w:rFonts w:ascii="Tahoma" w:hAnsi="Tahoma"/>
      <w:b/>
      <w:bCs/>
      <w:sz w:val="24"/>
      <w:szCs w:val="24"/>
      <w:lang w:val="fr-FR" w:eastAsia="en-US"/>
    </w:rPr>
  </w:style>
  <w:style w:type="paragraph" w:styleId="Rvision">
    <w:name w:val="Revision"/>
    <w:hidden/>
    <w:uiPriority w:val="71"/>
    <w:semiHidden/>
    <w:rsid w:val="00D47A44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94AFDB-99DD-4642-85A2-8DA68EB6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pédagogiques\Gabarit-MaterielV3.2.dotx</Template>
  <TotalTime>0</TotalTime>
  <Pages>1</Pages>
  <Words>13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AlineR-TV5MONDE</cp:lastModifiedBy>
  <cp:revision>3</cp:revision>
  <cp:lastPrinted>2022-01-31T14:28:00Z</cp:lastPrinted>
  <dcterms:created xsi:type="dcterms:W3CDTF">2022-01-31T14:28:00Z</dcterms:created>
  <dcterms:modified xsi:type="dcterms:W3CDTF">2022-01-31T14:28:00Z</dcterms:modified>
</cp:coreProperties>
</file>